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  <w:shd w:val="clear" w:color="auto" w:fill="auto"/>
          <w:lang w:val="en-US" w:eastAsia="zh-CN"/>
        </w:rPr>
      </w:pPr>
      <w:bookmarkStart w:id="0" w:name="_Toc28359022"/>
      <w:bookmarkStart w:id="1" w:name="_Toc35393797"/>
      <w:bookmarkStart w:id="2" w:name="_Toc28359011"/>
      <w:bookmarkStart w:id="3" w:name="_Toc35393809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2023-JF207C1-厦门海洋职业技术学院海洋水质监测实训室设备采购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2023-JF207C1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厦门海洋职业技术学院海洋水质监测实训室设备采购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厦门吉百麟科技有限公司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厦门市湖里区金湖五里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11号1004号之一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24.86万元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名称：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厦门海洋职业技术学院海洋水质监测实训室设备采购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品牌（如有）：吉百麟等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规格型号：XS-23等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单价：/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五、评审专家名单：曾步辉、贾玉珠、吴亚英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0.3729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九、凡对本次公告内容提出询问，请按以下方式联系。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1.采购人信息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地址：福建省厦门市翔安区洪钟大道4566号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柴老师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项目联系人：陈先生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电　话：0592-5990026</w:t>
      </w:r>
      <w:bookmarkStart w:id="8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25</w:t>
      </w:r>
    </w:p>
    <w:bookmarkEnd w:id="8"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TAxNzkwYzhhNzk4NTZhOGM1NWUwM2YxYTE2MT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3F31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7C01074"/>
    <w:rsid w:val="081F54E8"/>
    <w:rsid w:val="086945BE"/>
    <w:rsid w:val="089468E8"/>
    <w:rsid w:val="08974305"/>
    <w:rsid w:val="08D833C0"/>
    <w:rsid w:val="09122BAF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154D3D"/>
    <w:rsid w:val="1232605B"/>
    <w:rsid w:val="123362B4"/>
    <w:rsid w:val="126423AB"/>
    <w:rsid w:val="14AE0890"/>
    <w:rsid w:val="14E34054"/>
    <w:rsid w:val="155B7CA9"/>
    <w:rsid w:val="15A77443"/>
    <w:rsid w:val="168E137C"/>
    <w:rsid w:val="17D83503"/>
    <w:rsid w:val="18590A8F"/>
    <w:rsid w:val="1881312C"/>
    <w:rsid w:val="18913C51"/>
    <w:rsid w:val="19917D56"/>
    <w:rsid w:val="19F33BB6"/>
    <w:rsid w:val="1A0054F4"/>
    <w:rsid w:val="1AF03DB9"/>
    <w:rsid w:val="1B6F2D84"/>
    <w:rsid w:val="1B8525DB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3C83D2C"/>
    <w:rsid w:val="24756F9B"/>
    <w:rsid w:val="25006D2D"/>
    <w:rsid w:val="25E62821"/>
    <w:rsid w:val="27AB7270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CB46DB"/>
    <w:rsid w:val="2AEB2438"/>
    <w:rsid w:val="2B052BEE"/>
    <w:rsid w:val="2B22480E"/>
    <w:rsid w:val="2BD75DAA"/>
    <w:rsid w:val="2C383127"/>
    <w:rsid w:val="2D6B473D"/>
    <w:rsid w:val="2FF73E68"/>
    <w:rsid w:val="2FF82E16"/>
    <w:rsid w:val="307B7147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4C603ED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EBD424F"/>
    <w:rsid w:val="3F292356"/>
    <w:rsid w:val="3FBE7F13"/>
    <w:rsid w:val="3FD17C46"/>
    <w:rsid w:val="400C125E"/>
    <w:rsid w:val="40335CE5"/>
    <w:rsid w:val="40430558"/>
    <w:rsid w:val="4069684D"/>
    <w:rsid w:val="416D70A1"/>
    <w:rsid w:val="41F310A9"/>
    <w:rsid w:val="42B209AF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90141E2"/>
    <w:rsid w:val="49E579D0"/>
    <w:rsid w:val="49F962BE"/>
    <w:rsid w:val="4A033B7C"/>
    <w:rsid w:val="4A4A0D21"/>
    <w:rsid w:val="4A765151"/>
    <w:rsid w:val="4AD95C42"/>
    <w:rsid w:val="4B614F4E"/>
    <w:rsid w:val="4B680839"/>
    <w:rsid w:val="4BE11781"/>
    <w:rsid w:val="4BF710F7"/>
    <w:rsid w:val="4C2030A1"/>
    <w:rsid w:val="4D723D00"/>
    <w:rsid w:val="4E1D634F"/>
    <w:rsid w:val="4E843A06"/>
    <w:rsid w:val="4EB95304"/>
    <w:rsid w:val="4FAB03A9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10AA2"/>
    <w:rsid w:val="58E3130F"/>
    <w:rsid w:val="59614D62"/>
    <w:rsid w:val="59616C49"/>
    <w:rsid w:val="5AA20032"/>
    <w:rsid w:val="5AA22BFE"/>
    <w:rsid w:val="5AB333BD"/>
    <w:rsid w:val="5AD85ED5"/>
    <w:rsid w:val="5B57329D"/>
    <w:rsid w:val="5C2E5067"/>
    <w:rsid w:val="5C4443F7"/>
    <w:rsid w:val="5C510828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2EF025F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0F76EA"/>
    <w:rsid w:val="687B76AA"/>
    <w:rsid w:val="68BE2188"/>
    <w:rsid w:val="68CD4B9F"/>
    <w:rsid w:val="68F35ED0"/>
    <w:rsid w:val="69132622"/>
    <w:rsid w:val="691B676B"/>
    <w:rsid w:val="695432DF"/>
    <w:rsid w:val="6A325EC5"/>
    <w:rsid w:val="6B8472EE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6FAD0320"/>
    <w:rsid w:val="705E4627"/>
    <w:rsid w:val="70CB7682"/>
    <w:rsid w:val="722925D9"/>
    <w:rsid w:val="72712A3F"/>
    <w:rsid w:val="72861A71"/>
    <w:rsid w:val="73064148"/>
    <w:rsid w:val="7346352D"/>
    <w:rsid w:val="73EC4A73"/>
    <w:rsid w:val="74ED6364"/>
    <w:rsid w:val="75267A1B"/>
    <w:rsid w:val="761F2754"/>
    <w:rsid w:val="76367E65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461224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671</Words>
  <Characters>843</Characters>
  <Lines>57</Lines>
  <Paragraphs>16</Paragraphs>
  <TotalTime>6</TotalTime>
  <ScaleCrop>false</ScaleCrop>
  <LinksUpToDate>false</LinksUpToDate>
  <CharactersWithSpaces>897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长风</cp:lastModifiedBy>
  <cp:lastPrinted>2020-03-23T07:37:00Z</cp:lastPrinted>
  <dcterms:modified xsi:type="dcterms:W3CDTF">2023-07-25T04:35:09Z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2C4F03B2A5E644A68ADAC2F47951C604</vt:lpwstr>
  </property>
</Properties>
</file>